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BD" w:rsidRPr="007A0798" w:rsidRDefault="0019054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91D8CB" wp14:editId="17369F8B">
            <wp:extent cx="1585609" cy="700392"/>
            <wp:effectExtent l="0" t="0" r="0" b="5080"/>
            <wp:docPr id="1" name="Picture 1" descr="cid:image007.jpg@01D2BD10.3C6F2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7.jpg@01D2BD10.3C6F28D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92" cy="7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C3A" w:rsidRPr="007A0798">
        <w:rPr>
          <w:b/>
          <w:sz w:val="28"/>
          <w:szCs w:val="28"/>
        </w:rPr>
        <w:t>T1 cycle compound for cyclists and motorcyclists</w:t>
      </w:r>
      <w:r w:rsidR="00C27D79">
        <w:rPr>
          <w:b/>
          <w:sz w:val="28"/>
          <w:szCs w:val="28"/>
        </w:rPr>
        <w:t xml:space="preserve">     </w:t>
      </w:r>
      <w:r w:rsidR="00C27D79" w:rsidRPr="00C27D79">
        <w:rPr>
          <w:i/>
          <w:sz w:val="20"/>
          <w:szCs w:val="20"/>
        </w:rPr>
        <w:t>v1.2</w:t>
      </w:r>
    </w:p>
    <w:p w:rsidR="007F4C3A" w:rsidRDefault="007F4C3A">
      <w:r w:rsidRPr="00A437F9">
        <w:t xml:space="preserve">Access </w:t>
      </w:r>
      <w:r w:rsidR="00A044C3">
        <w:t xml:space="preserve">/ </w:t>
      </w:r>
      <w:r w:rsidRPr="00A437F9">
        <w:t>egress require</w:t>
      </w:r>
      <w:r w:rsidR="00A044C3">
        <w:t>s</w:t>
      </w:r>
      <w:r w:rsidRPr="00A437F9">
        <w:t xml:space="preserve"> a </w:t>
      </w:r>
      <w:r w:rsidR="00A044C3">
        <w:t>dedicated</w:t>
      </w:r>
      <w:r w:rsidRPr="00A437F9">
        <w:t xml:space="preserve"> </w:t>
      </w:r>
      <w:r w:rsidR="00E35446" w:rsidRPr="00A437F9">
        <w:t>s</w:t>
      </w:r>
      <w:r w:rsidRPr="00A437F9">
        <w:t>wipe card</w:t>
      </w:r>
      <w:r w:rsidR="00A044C3">
        <w:t xml:space="preserve"> – please contact</w:t>
      </w:r>
      <w:r w:rsidR="0039274E">
        <w:t>:</w:t>
      </w:r>
    </w:p>
    <w:p w:rsidR="0019054C" w:rsidRPr="00A437F9" w:rsidRDefault="00C27D79">
      <w:hyperlink r:id="rId8" w:history="1">
        <w:r w:rsidR="0039274E" w:rsidRPr="0099142E">
          <w:rPr>
            <w:rStyle w:val="Hyperlink"/>
          </w:rPr>
          <w:t>Andrew.saunders@magairports.com</w:t>
        </w:r>
      </w:hyperlink>
      <w:r w:rsidR="0039274E">
        <w:t xml:space="preserve">             </w:t>
      </w:r>
    </w:p>
    <w:p w:rsidR="00387022" w:rsidRDefault="007F4C3A">
      <w:pPr>
        <w:rPr>
          <w:b/>
        </w:rPr>
      </w:pPr>
      <w:r w:rsidRPr="00A437F9">
        <w:rPr>
          <w:b/>
        </w:rPr>
        <w:t>All users are required to sign a copy of this acceptance form in order to obtain a</w:t>
      </w:r>
      <w:r w:rsidR="009F30B9">
        <w:rPr>
          <w:b/>
        </w:rPr>
        <w:t>n access</w:t>
      </w:r>
      <w:r w:rsidRPr="00A437F9">
        <w:rPr>
          <w:b/>
        </w:rPr>
        <w:t xml:space="preserve"> card.</w:t>
      </w:r>
      <w:r w:rsidR="00654782" w:rsidRPr="00A437F9">
        <w:rPr>
          <w:b/>
        </w:rPr>
        <w:t xml:space="preserve"> </w:t>
      </w:r>
    </w:p>
    <w:p w:rsidR="007F4C3A" w:rsidRPr="00A437F9" w:rsidRDefault="00E35446">
      <w:pPr>
        <w:rPr>
          <w:b/>
        </w:rPr>
      </w:pPr>
      <w:r w:rsidRPr="00A437F9">
        <w:rPr>
          <w:b/>
        </w:rPr>
        <w:t>By sig</w:t>
      </w:r>
      <w:r w:rsidR="00654782" w:rsidRPr="00A437F9">
        <w:rPr>
          <w:b/>
        </w:rPr>
        <w:t>n</w:t>
      </w:r>
      <w:r w:rsidRPr="00A437F9">
        <w:rPr>
          <w:b/>
        </w:rPr>
        <w:t>ing up to receive access to the cycle parking compound you agree to:</w:t>
      </w:r>
    </w:p>
    <w:p w:rsidR="007F4C3A" w:rsidRPr="00A437F9" w:rsidRDefault="00E35446" w:rsidP="00A437F9">
      <w:pPr>
        <w:pStyle w:val="ListParagraph"/>
        <w:numPr>
          <w:ilvl w:val="0"/>
          <w:numId w:val="1"/>
        </w:numPr>
      </w:pPr>
      <w:r w:rsidRPr="00A437F9">
        <w:t>R</w:t>
      </w:r>
      <w:r w:rsidR="007F4C3A" w:rsidRPr="00A437F9">
        <w:t>espect property within the secure area.</w:t>
      </w:r>
    </w:p>
    <w:p w:rsidR="007F4C3A" w:rsidRPr="00A437F9" w:rsidRDefault="007F4C3A" w:rsidP="00A437F9">
      <w:pPr>
        <w:pStyle w:val="ListParagraph"/>
        <w:numPr>
          <w:ilvl w:val="0"/>
          <w:numId w:val="1"/>
        </w:numPr>
      </w:pPr>
      <w:r w:rsidRPr="00A437F9">
        <w:t>Take care when entering and leaving, and when manoeuvring within the secure area.</w:t>
      </w:r>
    </w:p>
    <w:p w:rsidR="00E35446" w:rsidRPr="00A437F9" w:rsidRDefault="00E35446" w:rsidP="00A437F9">
      <w:pPr>
        <w:pStyle w:val="ListParagraph"/>
        <w:numPr>
          <w:ilvl w:val="0"/>
          <w:numId w:val="1"/>
        </w:numPr>
      </w:pPr>
      <w:r w:rsidRPr="00A437F9">
        <w:t xml:space="preserve">Keep to designated </w:t>
      </w:r>
      <w:r w:rsidR="00A044C3">
        <w:t>parking areas</w:t>
      </w:r>
      <w:r w:rsidRPr="00A437F9">
        <w:t xml:space="preserve"> for cycles and motorbikes/scooters</w:t>
      </w:r>
      <w:r w:rsidR="00387022">
        <w:t>.</w:t>
      </w:r>
    </w:p>
    <w:p w:rsidR="007F4C3A" w:rsidRPr="00A437F9" w:rsidRDefault="007F4C3A" w:rsidP="00A437F9">
      <w:pPr>
        <w:pStyle w:val="ListParagraph"/>
        <w:numPr>
          <w:ilvl w:val="0"/>
          <w:numId w:val="1"/>
        </w:numPr>
      </w:pPr>
      <w:r w:rsidRPr="00A437F9">
        <w:t>Use the racks</w:t>
      </w:r>
      <w:r w:rsidR="00E35446" w:rsidRPr="00A437F9">
        <w:t xml:space="preserve">/rails for cycle locks </w:t>
      </w:r>
      <w:r w:rsidRPr="00A437F9">
        <w:t>provided – please do not leave locks on the floor or chained to the fence.</w:t>
      </w:r>
    </w:p>
    <w:p w:rsidR="007F4C3A" w:rsidRPr="00A437F9" w:rsidRDefault="007F4C3A" w:rsidP="00A437F9">
      <w:pPr>
        <w:pStyle w:val="ListParagraph"/>
        <w:numPr>
          <w:ilvl w:val="0"/>
          <w:numId w:val="1"/>
        </w:numPr>
      </w:pPr>
      <w:r w:rsidRPr="00A437F9">
        <w:t>Ensure that the gate is closed behind you, both on entry and exit</w:t>
      </w:r>
      <w:r w:rsidR="00E35446" w:rsidRPr="00A437F9">
        <w:t xml:space="preserve"> and </w:t>
      </w:r>
      <w:r w:rsidR="002645AC" w:rsidRPr="00A437F9">
        <w:t>prevent</w:t>
      </w:r>
      <w:r w:rsidR="00E35446" w:rsidRPr="00A437F9">
        <w:t xml:space="preserve"> </w:t>
      </w:r>
      <w:r w:rsidRPr="00A437F9">
        <w:t>“tailgating”</w:t>
      </w:r>
      <w:r w:rsidR="00FF5BD9" w:rsidRPr="00A437F9">
        <w:t>.</w:t>
      </w:r>
    </w:p>
    <w:p w:rsidR="00FF5BD9" w:rsidRPr="00A437F9" w:rsidRDefault="00E35446" w:rsidP="00A437F9">
      <w:pPr>
        <w:pStyle w:val="ListParagraph"/>
        <w:numPr>
          <w:ilvl w:val="0"/>
          <w:numId w:val="1"/>
        </w:numPr>
      </w:pPr>
      <w:r w:rsidRPr="00A437F9">
        <w:t>Report suspicious activity to GMP</w:t>
      </w:r>
      <w:r w:rsidR="00387022">
        <w:t>.</w:t>
      </w:r>
    </w:p>
    <w:p w:rsidR="00E35446" w:rsidRPr="00A437F9" w:rsidRDefault="00E35446" w:rsidP="00A437F9">
      <w:pPr>
        <w:pStyle w:val="ListParagraph"/>
        <w:numPr>
          <w:ilvl w:val="0"/>
          <w:numId w:val="1"/>
        </w:numPr>
      </w:pPr>
      <w:r w:rsidRPr="00A437F9">
        <w:t xml:space="preserve">Return the swipe card to </w:t>
      </w:r>
      <w:r w:rsidR="0039274E">
        <w:t>Andy Saunders</w:t>
      </w:r>
      <w:r w:rsidRPr="00A437F9">
        <w:t xml:space="preserve"> prior to your employment at Manchester Airport ceasing</w:t>
      </w:r>
      <w:r w:rsidR="00387022">
        <w:t>.</w:t>
      </w:r>
    </w:p>
    <w:p w:rsidR="00E11C75" w:rsidRPr="00A437F9" w:rsidRDefault="00E11C75" w:rsidP="00A437F9">
      <w:pPr>
        <w:pStyle w:val="ListParagraph"/>
        <w:numPr>
          <w:ilvl w:val="0"/>
          <w:numId w:val="1"/>
        </w:numPr>
      </w:pPr>
      <w:r w:rsidRPr="00A437F9">
        <w:t>Parking in this area is at the owner’s risk.</w:t>
      </w:r>
    </w:p>
    <w:p w:rsidR="00E35446" w:rsidRDefault="00E11C75" w:rsidP="00A437F9">
      <w:pPr>
        <w:pStyle w:val="ListParagraph"/>
        <w:numPr>
          <w:ilvl w:val="0"/>
          <w:numId w:val="1"/>
        </w:numPr>
      </w:pPr>
      <w:r w:rsidRPr="00A437F9">
        <w:t>Use a good quality lock to secure your bicycle / motorcycle</w:t>
      </w:r>
      <w:r w:rsidR="00387022">
        <w:t>.</w:t>
      </w:r>
    </w:p>
    <w:p w:rsidR="00C673BD" w:rsidRDefault="0039274E" w:rsidP="00C673BD">
      <w:pPr>
        <w:pStyle w:val="ListParagraph"/>
        <w:numPr>
          <w:ilvl w:val="0"/>
          <w:numId w:val="1"/>
        </w:numPr>
      </w:pPr>
      <w:r>
        <w:t>There will be a charge of £10 to replace lost or damaged cards.</w:t>
      </w:r>
    </w:p>
    <w:p w:rsidR="000A1432" w:rsidRPr="00A437F9" w:rsidRDefault="000A1432" w:rsidP="00C673BD">
      <w:pPr>
        <w:pStyle w:val="ListParagraph"/>
        <w:numPr>
          <w:ilvl w:val="0"/>
          <w:numId w:val="1"/>
        </w:numPr>
      </w:pPr>
      <w:r>
        <w:t>Your home postcode be</w:t>
      </w:r>
      <w:r w:rsidR="00A044C3">
        <w:t>ing</w:t>
      </w:r>
      <w:r>
        <w:t xml:space="preserve"> used for the purposes of travel planning at the Airport.</w:t>
      </w:r>
    </w:p>
    <w:p w:rsidR="00FF5BD9" w:rsidRPr="00A437F9" w:rsidRDefault="00654782">
      <w:r w:rsidRPr="00A437F9">
        <w:t xml:space="preserve">Please note that failure to comply with the </w:t>
      </w:r>
      <w:r w:rsidR="00C673BD">
        <w:t xml:space="preserve">above </w:t>
      </w:r>
      <w:r w:rsidRPr="00A437F9">
        <w:t>terms and conditions may lead to removal of access.</w:t>
      </w:r>
    </w:p>
    <w:p w:rsidR="00FF5BD9" w:rsidRPr="00A437F9" w:rsidRDefault="00FF5BD9">
      <w:pPr>
        <w:rPr>
          <w:i/>
        </w:rPr>
      </w:pPr>
      <w:r w:rsidRPr="00A437F9">
        <w:rPr>
          <w:b/>
        </w:rPr>
        <w:t>Acceptance:</w:t>
      </w:r>
      <w:r w:rsidR="00E11C75" w:rsidRPr="00A437F9">
        <w:rPr>
          <w:b/>
        </w:rPr>
        <w:tab/>
      </w:r>
      <w:r w:rsidR="00A437F9">
        <w:rPr>
          <w:b/>
        </w:rPr>
        <w:tab/>
      </w:r>
      <w:r w:rsidRPr="00A437F9">
        <w:rPr>
          <w:i/>
          <w:sz w:val="20"/>
          <w:szCs w:val="20"/>
        </w:rPr>
        <w:t xml:space="preserve">Please </w:t>
      </w:r>
      <w:r w:rsidR="00EC78C4" w:rsidRPr="00EC78C4">
        <w:rPr>
          <w:b/>
          <w:i/>
          <w:sz w:val="20"/>
          <w:szCs w:val="20"/>
        </w:rPr>
        <w:t>PRINT</w:t>
      </w:r>
      <w:r w:rsidRPr="00A437F9">
        <w:rPr>
          <w:i/>
          <w:sz w:val="20"/>
          <w:szCs w:val="20"/>
        </w:rPr>
        <w:t xml:space="preserve"> your name and contact details below:</w:t>
      </w:r>
    </w:p>
    <w:p w:rsidR="00FF5BD9" w:rsidRPr="00A437F9" w:rsidRDefault="00FF5BD9">
      <w:r w:rsidRPr="00A437F9">
        <w:t>Forename:</w:t>
      </w:r>
      <w:r w:rsidRPr="00A437F9">
        <w:tab/>
      </w:r>
      <w:r w:rsidRPr="00A437F9">
        <w:tab/>
      </w:r>
      <w:r w:rsidRPr="00A437F9">
        <w:tab/>
      </w:r>
      <w:r w:rsidRPr="00A437F9">
        <w:tab/>
      </w:r>
      <w:r w:rsidRPr="00A437F9">
        <w:tab/>
        <w:t>Surname:</w:t>
      </w:r>
    </w:p>
    <w:p w:rsidR="00FF5BD9" w:rsidRPr="00A437F9" w:rsidRDefault="00FF5BD9"/>
    <w:p w:rsidR="00FF5BD9" w:rsidRPr="00A437F9" w:rsidRDefault="00F45F0D">
      <w:r w:rsidRPr="00A437F9">
        <w:t>Contact Telephone:</w:t>
      </w:r>
      <w:r w:rsidRPr="00A437F9">
        <w:tab/>
      </w:r>
      <w:r w:rsidRPr="00A437F9">
        <w:tab/>
      </w:r>
      <w:r w:rsidRPr="00A437F9">
        <w:tab/>
      </w:r>
      <w:r w:rsidRPr="00A437F9">
        <w:tab/>
      </w:r>
      <w:r w:rsidR="00FF5BD9" w:rsidRPr="00A437F9">
        <w:t>Home Postcode:</w:t>
      </w:r>
    </w:p>
    <w:p w:rsidR="00FF5BD9" w:rsidRPr="00A437F9" w:rsidRDefault="00FF5BD9"/>
    <w:p w:rsidR="00E35446" w:rsidRPr="00A437F9" w:rsidRDefault="00E35446">
      <w:r w:rsidRPr="00A437F9">
        <w:t>Employer:</w:t>
      </w:r>
      <w:r w:rsidR="00F45F0D" w:rsidRPr="00A437F9">
        <w:tab/>
      </w:r>
      <w:r w:rsidR="00F45F0D" w:rsidRPr="00A437F9">
        <w:tab/>
      </w:r>
      <w:r w:rsidR="00F45F0D" w:rsidRPr="00A437F9">
        <w:tab/>
      </w:r>
      <w:r w:rsidR="00F45F0D" w:rsidRPr="00A437F9">
        <w:tab/>
      </w:r>
      <w:r w:rsidR="00F45F0D" w:rsidRPr="00A437F9">
        <w:tab/>
      </w:r>
      <w:r w:rsidRPr="00A437F9">
        <w:t>Airport ID Number:</w:t>
      </w:r>
    </w:p>
    <w:p w:rsidR="00E35446" w:rsidRPr="00A437F9" w:rsidRDefault="00E35446"/>
    <w:p w:rsidR="00FF5BD9" w:rsidRPr="00A437F9" w:rsidRDefault="00FF5BD9">
      <w:r w:rsidRPr="00A437F9">
        <w:t>Signature:</w:t>
      </w:r>
      <w:r w:rsidR="00ED0407">
        <w:tab/>
      </w:r>
      <w:r w:rsidR="00ED0407">
        <w:tab/>
      </w:r>
      <w:r w:rsidR="00ED0407">
        <w:tab/>
      </w:r>
      <w:r w:rsidR="00ED0407">
        <w:tab/>
      </w:r>
      <w:r w:rsidR="00ED0407">
        <w:tab/>
        <w:t>Email Address:</w:t>
      </w:r>
    </w:p>
    <w:p w:rsidR="004974E0" w:rsidRDefault="004974E0"/>
    <w:p w:rsidR="007A0798" w:rsidRDefault="007A0798">
      <w:r>
        <w:t>Motorcycle Registration:</w:t>
      </w:r>
      <w:r w:rsidR="008E5A32">
        <w:tab/>
      </w:r>
      <w:r w:rsidR="008E5A32">
        <w:tab/>
      </w:r>
      <w:r w:rsidR="008E5A32">
        <w:tab/>
        <w:t>MAG ONLY – Employee Number:</w:t>
      </w:r>
    </w:p>
    <w:p w:rsidR="007A0798" w:rsidRPr="007A0798" w:rsidRDefault="007A0798">
      <w:pPr>
        <w:rPr>
          <w:i/>
          <w:sz w:val="18"/>
          <w:szCs w:val="18"/>
        </w:rPr>
      </w:pPr>
      <w:r w:rsidRPr="007A0798">
        <w:rPr>
          <w:i/>
          <w:sz w:val="18"/>
          <w:szCs w:val="18"/>
        </w:rPr>
        <w:t>(If applicable)</w:t>
      </w:r>
    </w:p>
    <w:p w:rsidR="004974E0" w:rsidRDefault="004974E0"/>
    <w:p w:rsidR="00A044C3" w:rsidRDefault="00A044C3">
      <w:r>
        <w:t xml:space="preserve">Do you have access to a staff car park? </w:t>
      </w:r>
      <w:r>
        <w:tab/>
      </w:r>
      <w:r>
        <w:tab/>
      </w:r>
      <w:r>
        <w:tab/>
      </w:r>
      <w:r>
        <w:tab/>
        <w:t>Date</w:t>
      </w:r>
      <w:r w:rsidR="00C27D79">
        <w:t xml:space="preserve"> / Signature</w:t>
      </w:r>
      <w:bookmarkStart w:id="0" w:name="_GoBack"/>
      <w:bookmarkEnd w:id="0"/>
      <w:r>
        <w:t xml:space="preserve">: </w:t>
      </w:r>
    </w:p>
    <w:p w:rsidR="00C27D79" w:rsidRDefault="00A044C3">
      <w:r>
        <w:t>(If yes, please confirm the location).</w:t>
      </w:r>
    </w:p>
    <w:sectPr w:rsidR="00C27D79" w:rsidSect="000A1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B9" w:rsidRDefault="009F30B9" w:rsidP="009F30B9">
      <w:pPr>
        <w:spacing w:after="0" w:line="240" w:lineRule="auto"/>
      </w:pPr>
      <w:r>
        <w:separator/>
      </w:r>
    </w:p>
  </w:endnote>
  <w:endnote w:type="continuationSeparator" w:id="0">
    <w:p w:rsidR="009F30B9" w:rsidRDefault="009F30B9" w:rsidP="009F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B9" w:rsidRDefault="009F30B9" w:rsidP="009F30B9">
      <w:pPr>
        <w:spacing w:after="0" w:line="240" w:lineRule="auto"/>
      </w:pPr>
      <w:r>
        <w:separator/>
      </w:r>
    </w:p>
  </w:footnote>
  <w:footnote w:type="continuationSeparator" w:id="0">
    <w:p w:rsidR="009F30B9" w:rsidRDefault="009F30B9" w:rsidP="009F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9A" w:rsidRDefault="006D7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0A7"/>
    <w:multiLevelType w:val="hybridMultilevel"/>
    <w:tmpl w:val="6F60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3A"/>
    <w:rsid w:val="000A1432"/>
    <w:rsid w:val="0019054C"/>
    <w:rsid w:val="001C27D6"/>
    <w:rsid w:val="002645AC"/>
    <w:rsid w:val="00387022"/>
    <w:rsid w:val="0039274E"/>
    <w:rsid w:val="004974E0"/>
    <w:rsid w:val="00654782"/>
    <w:rsid w:val="006D719A"/>
    <w:rsid w:val="007A0798"/>
    <w:rsid w:val="007F4C3A"/>
    <w:rsid w:val="008E5A32"/>
    <w:rsid w:val="009843F0"/>
    <w:rsid w:val="009F30B9"/>
    <w:rsid w:val="00A044C3"/>
    <w:rsid w:val="00A437F9"/>
    <w:rsid w:val="00C27D79"/>
    <w:rsid w:val="00C673BD"/>
    <w:rsid w:val="00D012FA"/>
    <w:rsid w:val="00E11C75"/>
    <w:rsid w:val="00E35446"/>
    <w:rsid w:val="00E94C21"/>
    <w:rsid w:val="00EA13DE"/>
    <w:rsid w:val="00EC78C4"/>
    <w:rsid w:val="00ED0407"/>
    <w:rsid w:val="00F45F0D"/>
    <w:rsid w:val="00FE5CE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A7C72"/>
  <w15:docId w15:val="{0AB3F5D1-4BB6-4F9B-8320-CF7245F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B9"/>
  </w:style>
  <w:style w:type="paragraph" w:styleId="Footer">
    <w:name w:val="footer"/>
    <w:basedOn w:val="Normal"/>
    <w:link w:val="FooterChar"/>
    <w:uiPriority w:val="99"/>
    <w:unhideWhenUsed/>
    <w:rsid w:val="009F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aunders@magairport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Saunders</dc:creator>
  <cp:lastModifiedBy>Andrew Saunders</cp:lastModifiedBy>
  <cp:revision>8</cp:revision>
  <dcterms:created xsi:type="dcterms:W3CDTF">2019-07-25T07:45:00Z</dcterms:created>
  <dcterms:modified xsi:type="dcterms:W3CDTF">2019-07-25T07:56:00Z</dcterms:modified>
</cp:coreProperties>
</file>